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346A33BE" w:rsidR="00547047" w:rsidRPr="00AF7A50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AF7A50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AF7A50">
        <w:rPr>
          <w:rStyle w:val="a4"/>
          <w:i w:val="0"/>
          <w:color w:val="auto"/>
          <w:sz w:val="24"/>
          <w:szCs w:val="24"/>
        </w:rPr>
        <w:t xml:space="preserve"> № </w:t>
      </w:r>
      <w:r w:rsidR="00382CDC" w:rsidRPr="00AF7A50">
        <w:rPr>
          <w:b/>
          <w:sz w:val="24"/>
          <w:szCs w:val="24"/>
        </w:rPr>
        <w:t>К3</w:t>
      </w:r>
      <w:r w:rsidR="00486729" w:rsidRPr="00AF7A50">
        <w:rPr>
          <w:b/>
          <w:sz w:val="24"/>
          <w:szCs w:val="24"/>
        </w:rPr>
        <w:t>/2</w:t>
      </w:r>
      <w:r w:rsidR="00382CDC" w:rsidRPr="00AF7A50">
        <w:rPr>
          <w:b/>
          <w:sz w:val="24"/>
          <w:szCs w:val="24"/>
        </w:rPr>
        <w:t>-16</w:t>
      </w:r>
      <w:r w:rsidR="00C84B3A" w:rsidRPr="00AF7A50">
        <w:rPr>
          <w:b/>
          <w:sz w:val="24"/>
          <w:szCs w:val="24"/>
          <w:lang w:val="en-US"/>
        </w:rPr>
        <w:t>/</w:t>
      </w:r>
      <w:r w:rsidR="00C84B3A" w:rsidRPr="00AF7A50">
        <w:rPr>
          <w:b/>
          <w:sz w:val="24"/>
          <w:szCs w:val="24"/>
        </w:rPr>
        <w:t>1</w:t>
      </w:r>
    </w:p>
    <w:p w14:paraId="7C5FA58D" w14:textId="1DEE6301" w:rsidR="00BB1536" w:rsidRPr="00AF7A50" w:rsidRDefault="00E427B5" w:rsidP="00BD0BF7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B93ED8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коммерческих </w:t>
      </w:r>
      <w:r w:rsidR="00EE1678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AF7A5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 договора </w:t>
      </w:r>
      <w:r w:rsidR="00382CDC" w:rsidRPr="00AF7A50">
        <w:rPr>
          <w:rFonts w:ascii="Times New Roman" w:hAnsi="Times New Roman" w:cs="Times New Roman"/>
          <w:b/>
          <w:sz w:val="24"/>
          <w:szCs w:val="24"/>
        </w:rPr>
        <w:t>на оказание услуг по мониторингу и аналитике СМИ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AF7A50" w14:paraId="28E1C22D" w14:textId="77777777">
        <w:tc>
          <w:tcPr>
            <w:tcW w:w="5040" w:type="dxa"/>
          </w:tcPr>
          <w:p w14:paraId="7C5F1618" w14:textId="77777777" w:rsidR="00D82764" w:rsidRPr="00AF7A50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198D32F" w:rsidR="00D82764" w:rsidRPr="00AF7A50" w:rsidRDefault="00382CDC" w:rsidP="00382CDC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  <w:r w:rsidR="008210B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D0BF7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AF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AF7A50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AF7A50" w:rsidRDefault="00D119D6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AF7A50" w:rsidRDefault="00D119D6" w:rsidP="00AF7A5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AF7A50" w:rsidRDefault="00D119D6" w:rsidP="00AF7A50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AF7A50" w:rsidRDefault="00D119D6" w:rsidP="00AF7A50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AF7A50" w:rsidRDefault="00012758" w:rsidP="00AF7A50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AF7A5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AF7A50" w:rsidRDefault="00012758" w:rsidP="00AF7A50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AF7A50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AF7A50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AF7A50" w:rsidRDefault="00D119D6" w:rsidP="00AF7A50">
      <w:pPr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AF7A50" w:rsidRDefault="00D119D6" w:rsidP="00AF7A50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AF7A50" w:rsidRDefault="00012758" w:rsidP="00AF7A50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AF7A50" w:rsidRDefault="00012758" w:rsidP="00AF7A50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4775B92F" w:rsidR="00D119D6" w:rsidRPr="00AF7A50" w:rsidRDefault="00D119D6" w:rsidP="00AF7A50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7A50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B93ED8" w:rsidRPr="00AF7A5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005126" w:rsidRPr="00AF7A50">
        <w:rPr>
          <w:rFonts w:ascii="Times New Roman" w:hAnsi="Times New Roman" w:cs="Times New Roman"/>
          <w:sz w:val="24"/>
          <w:szCs w:val="24"/>
        </w:rPr>
        <w:t>на оказание услуг по мониторингу и аналитике СМИ</w:t>
      </w:r>
      <w:r w:rsidR="001D33F8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005126" w:rsidRPr="00AF7A50">
        <w:rPr>
          <w:rFonts w:ascii="Times New Roman" w:hAnsi="Times New Roman" w:cs="Times New Roman"/>
          <w:sz w:val="24"/>
          <w:szCs w:val="24"/>
        </w:rPr>
        <w:t>12</w:t>
      </w:r>
      <w:r w:rsidRPr="00AF7A50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AF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5126" w:rsidRPr="00AF7A50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AF7A5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05126" w:rsidRPr="00AF7A50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AF7A50">
        <w:rPr>
          <w:rFonts w:ascii="Times New Roman" w:hAnsi="Times New Roman" w:cs="Times New Roman"/>
          <w:bCs/>
          <w:sz w:val="24"/>
          <w:szCs w:val="24"/>
        </w:rPr>
        <w:t>года.</w:t>
      </w:r>
    </w:p>
    <w:p w14:paraId="03004311" w14:textId="5EB5B7EF" w:rsidR="00816511" w:rsidRPr="00AF7A50" w:rsidRDefault="0049794C" w:rsidP="00AF7A50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F7A50">
        <w:rPr>
          <w:rFonts w:ascii="Times New Roman" w:hAnsi="Times New Roman" w:cs="Times New Roman"/>
          <w:sz w:val="24"/>
          <w:szCs w:val="24"/>
        </w:rPr>
        <w:t xml:space="preserve">: </w:t>
      </w:r>
      <w:r w:rsidR="00486729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005126" w:rsidRPr="00AF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126" w:rsidRPr="00AF7A50">
        <w:rPr>
          <w:rFonts w:ascii="Times New Roman" w:hAnsi="Times New Roman" w:cs="Times New Roman"/>
          <w:sz w:val="24"/>
          <w:szCs w:val="24"/>
        </w:rPr>
        <w:t>оказание услуг по мониторингу и аналитике СМИ</w:t>
      </w:r>
      <w:r w:rsidR="00486729" w:rsidRPr="00AF7A50">
        <w:rPr>
          <w:rFonts w:ascii="Times New Roman" w:hAnsi="Times New Roman" w:cs="Times New Roman"/>
          <w:sz w:val="24"/>
          <w:szCs w:val="24"/>
        </w:rPr>
        <w:t>.</w:t>
      </w:r>
    </w:p>
    <w:p w14:paraId="07FC8544" w14:textId="7FDDA2D1" w:rsidR="00BC2158" w:rsidRPr="00AF7A50" w:rsidRDefault="00005126" w:rsidP="00AF7A50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  </w:t>
      </w:r>
      <w:r w:rsidRPr="00AF7A50">
        <w:rPr>
          <w:rFonts w:ascii="Times New Roman" w:eastAsiaTheme="majorEastAsia" w:hAnsi="Times New Roman" w:cs="Times New Roman"/>
          <w:bCs/>
          <w:sz w:val="24"/>
          <w:szCs w:val="24"/>
        </w:rPr>
        <w:t>2 052 700,00 руб</w:t>
      </w:r>
      <w:r w:rsidRPr="00AF7A50">
        <w:rPr>
          <w:rFonts w:ascii="Times New Roman" w:hAnsi="Times New Roman" w:cs="Times New Roman"/>
          <w:sz w:val="24"/>
          <w:szCs w:val="24"/>
        </w:rPr>
        <w:t>, в том числе НДС 18</w:t>
      </w:r>
      <w:r w:rsidRPr="00AF7A50">
        <w:rPr>
          <w:rFonts w:ascii="Times New Roman" w:hAnsi="Times New Roman" w:cs="Times New Roman"/>
          <w:sz w:val="24"/>
          <w:szCs w:val="24"/>
          <w:lang w:val="en-US"/>
        </w:rPr>
        <w:t>%</w:t>
      </w:r>
      <w:r w:rsidRPr="00AF7A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A0E08" w14:textId="4C511274" w:rsidR="00D119D6" w:rsidRPr="00AF7A50" w:rsidRDefault="00D119D6" w:rsidP="00AF7A50">
      <w:pPr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A5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74EDDD8D" w:rsidR="0049794C" w:rsidRPr="00AF7A50" w:rsidRDefault="0049794C" w:rsidP="00AF7A50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EE1678" w:rsidRPr="00AF7A50">
        <w:rPr>
          <w:rFonts w:ascii="Times New Roman" w:hAnsi="Times New Roman" w:cs="Times New Roman"/>
          <w:sz w:val="24"/>
          <w:szCs w:val="24"/>
        </w:rPr>
        <w:t>о</w:t>
      </w:r>
      <w:r w:rsidRPr="00AF7A50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210B9" w:rsidRPr="00AF7A50">
        <w:rPr>
          <w:rFonts w:ascii="Times New Roman" w:hAnsi="Times New Roman" w:cs="Times New Roman"/>
          <w:sz w:val="24"/>
          <w:szCs w:val="24"/>
        </w:rPr>
        <w:t xml:space="preserve">о </w:t>
      </w:r>
      <w:r w:rsidR="00005126" w:rsidRPr="00AF7A50">
        <w:rPr>
          <w:rFonts w:ascii="Times New Roman" w:hAnsi="Times New Roman" w:cs="Times New Roman"/>
          <w:b/>
          <w:sz w:val="24"/>
          <w:szCs w:val="24"/>
        </w:rPr>
        <w:t>два</w:t>
      </w:r>
      <w:r w:rsidR="00166185" w:rsidRPr="00AF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>конверт</w:t>
      </w:r>
      <w:r w:rsidR="00005126" w:rsidRPr="00AF7A50">
        <w:rPr>
          <w:rFonts w:ascii="Times New Roman" w:hAnsi="Times New Roman" w:cs="Times New Roman"/>
          <w:sz w:val="24"/>
          <w:szCs w:val="24"/>
        </w:rPr>
        <w:t>а</w:t>
      </w:r>
      <w:r w:rsidR="00BC2158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AF7A50"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 участие в закупке.</w:t>
      </w:r>
      <w:r w:rsidR="00B130D5" w:rsidRPr="00AF7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13F521FD" w:rsidR="00E427B5" w:rsidRPr="00AF7A50" w:rsidRDefault="00D119D6" w:rsidP="00AF7A50">
      <w:pPr>
        <w:pStyle w:val="ConsPlusNormal"/>
        <w:widowControl/>
        <w:tabs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Вскрытие конверт</w:t>
      </w:r>
      <w:r w:rsidR="00EE1678" w:rsidRPr="00AF7A50">
        <w:rPr>
          <w:rFonts w:ascii="Times New Roman" w:hAnsi="Times New Roman" w:cs="Times New Roman"/>
          <w:sz w:val="24"/>
          <w:szCs w:val="24"/>
        </w:rPr>
        <w:t>ов</w:t>
      </w:r>
      <w:r w:rsidRPr="00AF7A5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EE1678" w:rsidRPr="00AF7A50">
        <w:rPr>
          <w:rFonts w:ascii="Times New Roman" w:hAnsi="Times New Roman" w:cs="Times New Roman"/>
          <w:sz w:val="24"/>
          <w:szCs w:val="24"/>
        </w:rPr>
        <w:t>ами</w:t>
      </w:r>
      <w:r w:rsidR="0049794C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AF7A50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AF7A50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AF7A50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166185" w:rsidRPr="00AF7A50">
        <w:rPr>
          <w:rFonts w:ascii="Times New Roman" w:hAnsi="Times New Roman" w:cs="Times New Roman"/>
          <w:sz w:val="24"/>
          <w:szCs w:val="24"/>
        </w:rPr>
        <w:t xml:space="preserve">абережная, д.29, 7 этаж, </w:t>
      </w:r>
      <w:r w:rsidR="00BC2158" w:rsidRPr="00AF7A50">
        <w:rPr>
          <w:rFonts w:ascii="Times New Roman" w:hAnsi="Times New Roman" w:cs="Times New Roman"/>
          <w:sz w:val="24"/>
          <w:szCs w:val="24"/>
        </w:rPr>
        <w:t>переговорная «</w:t>
      </w:r>
      <w:r w:rsidR="00AF7A50">
        <w:rPr>
          <w:rFonts w:ascii="Times New Roman" w:hAnsi="Times New Roman" w:cs="Times New Roman"/>
          <w:sz w:val="24"/>
          <w:szCs w:val="24"/>
        </w:rPr>
        <w:t>Музыкальная студия</w:t>
      </w:r>
      <w:r w:rsidR="00BC2158" w:rsidRPr="00AF7A50">
        <w:rPr>
          <w:rFonts w:ascii="Times New Roman" w:hAnsi="Times New Roman" w:cs="Times New Roman"/>
          <w:sz w:val="24"/>
          <w:szCs w:val="24"/>
        </w:rPr>
        <w:t>»</w:t>
      </w:r>
      <w:r w:rsidR="00012758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>"</w:t>
      </w:r>
      <w:r w:rsidR="00005126" w:rsidRPr="00AF7A50">
        <w:rPr>
          <w:rFonts w:ascii="Times New Roman" w:hAnsi="Times New Roman" w:cs="Times New Roman"/>
          <w:sz w:val="24"/>
          <w:szCs w:val="24"/>
        </w:rPr>
        <w:t>22</w:t>
      </w:r>
      <w:r w:rsidRPr="00AF7A50">
        <w:rPr>
          <w:rFonts w:ascii="Times New Roman" w:hAnsi="Times New Roman" w:cs="Times New Roman"/>
          <w:sz w:val="24"/>
          <w:szCs w:val="24"/>
        </w:rPr>
        <w:t>"</w:t>
      </w:r>
      <w:r w:rsidR="00AF50B4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005126" w:rsidRPr="00AF7A50">
        <w:rPr>
          <w:rFonts w:ascii="Times New Roman" w:hAnsi="Times New Roman" w:cs="Times New Roman"/>
          <w:sz w:val="24"/>
          <w:szCs w:val="24"/>
        </w:rPr>
        <w:t>августа</w:t>
      </w:r>
      <w:r w:rsidR="008210B9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sz w:val="24"/>
          <w:szCs w:val="24"/>
        </w:rPr>
        <w:t xml:space="preserve"> 201</w:t>
      </w:r>
      <w:r w:rsidR="00005126" w:rsidRPr="00AF7A50">
        <w:rPr>
          <w:rFonts w:ascii="Times New Roman" w:hAnsi="Times New Roman" w:cs="Times New Roman"/>
          <w:sz w:val="24"/>
          <w:szCs w:val="24"/>
        </w:rPr>
        <w:t>6</w:t>
      </w:r>
      <w:r w:rsidRPr="00AF7A5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D40DD26" w:rsidR="0049794C" w:rsidRPr="00AF7A50" w:rsidRDefault="00EE1678" w:rsidP="00AF7A50">
      <w:pPr>
        <w:pStyle w:val="ConsPlusNormal"/>
        <w:widowControl/>
        <w:tabs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AF7A50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AF7A50">
        <w:rPr>
          <w:rFonts w:ascii="Times New Roman" w:hAnsi="Times New Roman" w:cs="Times New Roman"/>
          <w:sz w:val="24"/>
          <w:szCs w:val="24"/>
        </w:rPr>
        <w:t>1</w:t>
      </w:r>
      <w:r w:rsidR="00005126" w:rsidRPr="00AF7A50">
        <w:rPr>
          <w:rFonts w:ascii="Times New Roman" w:hAnsi="Times New Roman" w:cs="Times New Roman"/>
          <w:sz w:val="24"/>
          <w:szCs w:val="24"/>
        </w:rPr>
        <w:t>2</w:t>
      </w:r>
      <w:r w:rsidR="00E427B5" w:rsidRPr="00AF7A5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005126" w:rsidRPr="00AF7A50">
        <w:rPr>
          <w:rFonts w:ascii="Times New Roman" w:hAnsi="Times New Roman" w:cs="Times New Roman"/>
          <w:sz w:val="24"/>
          <w:szCs w:val="24"/>
        </w:rPr>
        <w:t>12</w:t>
      </w:r>
      <w:r w:rsidR="00B56CCC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AF7A50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005126" w:rsidRPr="00AF7A50">
        <w:rPr>
          <w:rFonts w:ascii="Times New Roman" w:hAnsi="Times New Roman" w:cs="Times New Roman"/>
          <w:sz w:val="24"/>
          <w:szCs w:val="24"/>
        </w:rPr>
        <w:t>ремени и завершена в 12</w:t>
      </w:r>
      <w:r w:rsidR="00816511" w:rsidRPr="00AF7A50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05126" w:rsidRPr="00AF7A50">
        <w:rPr>
          <w:rFonts w:ascii="Times New Roman" w:hAnsi="Times New Roman" w:cs="Times New Roman"/>
          <w:sz w:val="24"/>
          <w:szCs w:val="24"/>
        </w:rPr>
        <w:t>25</w:t>
      </w:r>
      <w:r w:rsidR="00CA5D6D" w:rsidRPr="00AF7A50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42840671" w:rsidR="00D119D6" w:rsidRPr="00AF7A50" w:rsidRDefault="00D119D6" w:rsidP="00AF7A50">
      <w:pPr>
        <w:pStyle w:val="ConsPlusNormal"/>
        <w:widowControl/>
        <w:tabs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AF7A50">
        <w:rPr>
          <w:rFonts w:ascii="Times New Roman" w:hAnsi="Times New Roman" w:cs="Times New Roman"/>
          <w:bCs/>
          <w:sz w:val="24"/>
          <w:szCs w:val="24"/>
        </w:rPr>
        <w:t>ов</w:t>
      </w:r>
      <w:r w:rsidRPr="00AF7A50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AF7A50">
        <w:rPr>
          <w:rFonts w:ascii="Times New Roman" w:hAnsi="Times New Roman" w:cs="Times New Roman"/>
          <w:bCs/>
          <w:sz w:val="24"/>
          <w:szCs w:val="24"/>
        </w:rPr>
        <w:t>ами</w:t>
      </w:r>
      <w:r w:rsidRPr="00AF7A50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AF7A50">
        <w:rPr>
          <w:rFonts w:ascii="Times New Roman" w:hAnsi="Times New Roman" w:cs="Times New Roman"/>
          <w:sz w:val="24"/>
          <w:szCs w:val="24"/>
        </w:rPr>
        <w:t>закупке</w:t>
      </w:r>
      <w:r w:rsidRPr="00AF7A50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AF7A50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AF7A50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265D81" w:rsidRPr="00AF7A50">
        <w:rPr>
          <w:rFonts w:ascii="Times New Roman" w:hAnsi="Times New Roman" w:cs="Times New Roman"/>
          <w:bCs/>
          <w:sz w:val="24"/>
          <w:szCs w:val="24"/>
        </w:rPr>
        <w:t xml:space="preserve"> закупкам</w:t>
      </w:r>
      <w:r w:rsidRPr="00AF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AF7A50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AF7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A50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AF7A50" w:rsidRDefault="00D119D6" w:rsidP="00AF7A50">
      <w:pPr>
        <w:pStyle w:val="2"/>
        <w:tabs>
          <w:tab w:val="left" w:pos="1276"/>
        </w:tabs>
        <w:spacing w:line="276" w:lineRule="auto"/>
        <w:ind w:left="0"/>
        <w:rPr>
          <w:sz w:val="24"/>
          <w:szCs w:val="24"/>
        </w:rPr>
      </w:pPr>
      <w:r w:rsidRPr="00AF7A50">
        <w:rPr>
          <w:sz w:val="24"/>
          <w:szCs w:val="24"/>
        </w:rPr>
        <w:t xml:space="preserve">Члены </w:t>
      </w:r>
      <w:r w:rsidR="00747A33" w:rsidRPr="00AF7A50">
        <w:rPr>
          <w:sz w:val="24"/>
          <w:szCs w:val="24"/>
        </w:rPr>
        <w:t>Комиссии</w:t>
      </w:r>
      <w:r w:rsidRPr="00AF7A50">
        <w:rPr>
          <w:sz w:val="24"/>
          <w:szCs w:val="24"/>
        </w:rPr>
        <w:t>:</w:t>
      </w:r>
    </w:p>
    <w:p w14:paraId="6361D53D" w14:textId="143A7300" w:rsidR="00747A33" w:rsidRPr="00AF7A50" w:rsidRDefault="00957E35" w:rsidP="00AF7A50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Скрипников Сергей Владимирович</w:t>
      </w:r>
      <w:r w:rsidR="00EE1678" w:rsidRPr="00AF7A50">
        <w:rPr>
          <w:sz w:val="24"/>
          <w:szCs w:val="24"/>
        </w:rPr>
        <w:t>;</w:t>
      </w:r>
      <w:r w:rsidR="00747A33" w:rsidRPr="00AF7A50">
        <w:rPr>
          <w:sz w:val="24"/>
          <w:szCs w:val="24"/>
        </w:rPr>
        <w:t xml:space="preserve"> </w:t>
      </w:r>
    </w:p>
    <w:p w14:paraId="62E373C4" w14:textId="77777777" w:rsidR="00D119D6" w:rsidRPr="00AF7A50" w:rsidRDefault="00B108A2" w:rsidP="00AF7A50">
      <w:pPr>
        <w:pStyle w:val="2"/>
        <w:numPr>
          <w:ilvl w:val="0"/>
          <w:numId w:val="12"/>
        </w:numPr>
        <w:tabs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Василевская Ольга Григорьевна</w:t>
      </w:r>
      <w:r w:rsidR="00D119D6" w:rsidRPr="00AF7A50">
        <w:rPr>
          <w:sz w:val="24"/>
          <w:szCs w:val="24"/>
        </w:rPr>
        <w:t>;</w:t>
      </w:r>
    </w:p>
    <w:p w14:paraId="4C70D312" w14:textId="77777777" w:rsidR="00005126" w:rsidRPr="00AF7A50" w:rsidRDefault="00D975EF" w:rsidP="00AF7A50">
      <w:pPr>
        <w:pStyle w:val="2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Дмитриев Дмитрий Николаевич</w:t>
      </w:r>
    </w:p>
    <w:p w14:paraId="4ADD091C" w14:textId="7ABF6097" w:rsidR="00747A33" w:rsidRPr="00AF7A50" w:rsidRDefault="00005126" w:rsidP="00AF7A50">
      <w:pPr>
        <w:pStyle w:val="2"/>
        <w:numPr>
          <w:ilvl w:val="0"/>
          <w:numId w:val="12"/>
        </w:numPr>
        <w:tabs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AF7A50">
        <w:rPr>
          <w:sz w:val="24"/>
          <w:szCs w:val="24"/>
        </w:rPr>
        <w:t>Плаксина Мария Эдгаровна</w:t>
      </w:r>
      <w:r w:rsidR="00957E35" w:rsidRPr="00AF7A50">
        <w:rPr>
          <w:sz w:val="24"/>
          <w:szCs w:val="24"/>
        </w:rPr>
        <w:t>.</w:t>
      </w:r>
    </w:p>
    <w:p w14:paraId="24DEC148" w14:textId="77777777" w:rsidR="00012758" w:rsidRPr="00AF7A50" w:rsidRDefault="00012758" w:rsidP="00AF7A50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10A9BC5A" w14:textId="20F4080F" w:rsidR="00D119D6" w:rsidRPr="00AF7A50" w:rsidRDefault="00D119D6" w:rsidP="00AF7A50">
      <w:pPr>
        <w:pStyle w:val="2"/>
        <w:tabs>
          <w:tab w:val="num" w:pos="0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AF7A50">
        <w:rPr>
          <w:sz w:val="24"/>
          <w:szCs w:val="24"/>
        </w:rPr>
        <w:t xml:space="preserve">Всего присутствовало </w:t>
      </w:r>
      <w:r w:rsidR="00005126" w:rsidRPr="00AF7A50">
        <w:rPr>
          <w:sz w:val="24"/>
          <w:szCs w:val="24"/>
        </w:rPr>
        <w:t>четверо</w:t>
      </w:r>
      <w:r w:rsidR="00D53593" w:rsidRPr="00AF7A50">
        <w:rPr>
          <w:sz w:val="24"/>
          <w:szCs w:val="24"/>
        </w:rPr>
        <w:t xml:space="preserve"> из </w:t>
      </w:r>
      <w:r w:rsidR="00005126" w:rsidRPr="00AF7A50">
        <w:rPr>
          <w:sz w:val="24"/>
          <w:szCs w:val="24"/>
        </w:rPr>
        <w:t>пяти</w:t>
      </w:r>
      <w:r w:rsidR="00747A33" w:rsidRPr="00AF7A50">
        <w:rPr>
          <w:sz w:val="24"/>
          <w:szCs w:val="24"/>
        </w:rPr>
        <w:t xml:space="preserve"> членов</w:t>
      </w:r>
      <w:r w:rsidRPr="00AF7A50">
        <w:rPr>
          <w:sz w:val="24"/>
          <w:szCs w:val="24"/>
        </w:rPr>
        <w:t xml:space="preserve"> </w:t>
      </w:r>
      <w:r w:rsidR="00265D81" w:rsidRPr="00AF7A50">
        <w:rPr>
          <w:bCs/>
          <w:sz w:val="24"/>
          <w:szCs w:val="24"/>
        </w:rPr>
        <w:t>Комиссии</w:t>
      </w:r>
      <w:r w:rsidRPr="00AF7A50">
        <w:rPr>
          <w:sz w:val="24"/>
          <w:szCs w:val="24"/>
        </w:rPr>
        <w:t xml:space="preserve">, </w:t>
      </w:r>
      <w:r w:rsidR="00816511" w:rsidRPr="00AF7A50">
        <w:rPr>
          <w:sz w:val="24"/>
          <w:szCs w:val="24"/>
        </w:rPr>
        <w:t>кворум имеется, з</w:t>
      </w:r>
      <w:r w:rsidRPr="00AF7A50">
        <w:rPr>
          <w:sz w:val="24"/>
          <w:szCs w:val="24"/>
        </w:rPr>
        <w:t>аседание правомочно.</w:t>
      </w:r>
    </w:p>
    <w:p w14:paraId="5AAB9053" w14:textId="43EC9D38" w:rsidR="00E427B5" w:rsidRPr="00AF7A50" w:rsidRDefault="00EE1678" w:rsidP="00AF7A50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lastRenderedPageBreak/>
        <w:t>На процедуре вскрытия конвертов</w:t>
      </w:r>
      <w:r w:rsidR="00D119D6" w:rsidRPr="00AF7A50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BB014F" w:rsidRPr="00AF7A50">
        <w:rPr>
          <w:rFonts w:ascii="Times New Roman" w:hAnsi="Times New Roman" w:cs="Times New Roman"/>
          <w:sz w:val="24"/>
          <w:szCs w:val="24"/>
        </w:rPr>
        <w:t>ами</w:t>
      </w:r>
      <w:r w:rsidR="00D119D6" w:rsidRPr="00AF7A50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AF7A50">
        <w:rPr>
          <w:rFonts w:ascii="Times New Roman" w:hAnsi="Times New Roman" w:cs="Times New Roman"/>
          <w:sz w:val="24"/>
          <w:szCs w:val="24"/>
        </w:rPr>
        <w:t>стие в закупке</w:t>
      </w:r>
      <w:r w:rsidR="001B064C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C84B3A" w:rsidRPr="00AF7A50">
        <w:rPr>
          <w:rFonts w:ascii="Times New Roman" w:hAnsi="Times New Roman" w:cs="Times New Roman"/>
          <w:sz w:val="24"/>
          <w:szCs w:val="24"/>
        </w:rPr>
        <w:t>присутствовал</w:t>
      </w:r>
      <w:r w:rsidR="00005126" w:rsidRPr="00AF7A50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C84B3A" w:rsidRPr="00AF7A5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005126" w:rsidRPr="00AF7A50">
        <w:rPr>
          <w:rFonts w:ascii="Times New Roman" w:hAnsi="Times New Roman" w:cs="Times New Roman"/>
          <w:sz w:val="24"/>
          <w:szCs w:val="24"/>
        </w:rPr>
        <w:t>а</w:t>
      </w:r>
      <w:r w:rsidR="00C84B3A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AF7A50">
        <w:rPr>
          <w:rFonts w:ascii="Times New Roman" w:hAnsi="Times New Roman" w:cs="Times New Roman"/>
          <w:sz w:val="24"/>
          <w:szCs w:val="24"/>
        </w:rPr>
        <w:t>закупки</w:t>
      </w:r>
      <w:r w:rsidR="00005126" w:rsidRPr="00AF7A50">
        <w:rPr>
          <w:rFonts w:ascii="Times New Roman" w:hAnsi="Times New Roman" w:cs="Times New Roman"/>
          <w:sz w:val="24"/>
          <w:szCs w:val="24"/>
        </w:rPr>
        <w:t xml:space="preserve">, согласно Журналу регистрации участников закупки (приложение № 2 к настоящему Протоколу) </w:t>
      </w:r>
      <w:r w:rsidR="00D119D6" w:rsidRPr="00AF7A50">
        <w:rPr>
          <w:rFonts w:ascii="Times New Roman" w:hAnsi="Times New Roman" w:cs="Times New Roman"/>
          <w:sz w:val="24"/>
          <w:szCs w:val="24"/>
        </w:rPr>
        <w:t>.</w:t>
      </w:r>
    </w:p>
    <w:p w14:paraId="02CCB2DF" w14:textId="0BB92303" w:rsidR="0049794C" w:rsidRPr="00AF7A50" w:rsidRDefault="00CA5D6D" w:rsidP="00AF7A50">
      <w:pPr>
        <w:pStyle w:val="ConsPlusNormal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Конверт</w:t>
      </w:r>
      <w:r w:rsidR="00F21D68" w:rsidRPr="00AF7A50">
        <w:rPr>
          <w:rFonts w:ascii="Times New Roman" w:hAnsi="Times New Roman" w:cs="Times New Roman"/>
          <w:sz w:val="24"/>
          <w:szCs w:val="24"/>
        </w:rPr>
        <w:t>ы</w:t>
      </w:r>
      <w:r w:rsidR="00D119D6"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AF7A50">
        <w:rPr>
          <w:rFonts w:ascii="Times New Roman" w:hAnsi="Times New Roman" w:cs="Times New Roman"/>
          <w:sz w:val="24"/>
          <w:szCs w:val="24"/>
        </w:rPr>
        <w:t>с заявками</w:t>
      </w:r>
      <w:r w:rsidR="00E427B5" w:rsidRPr="00AF7A5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AF7A50">
        <w:rPr>
          <w:rFonts w:ascii="Times New Roman" w:hAnsi="Times New Roman" w:cs="Times New Roman"/>
          <w:sz w:val="24"/>
          <w:szCs w:val="24"/>
        </w:rPr>
        <w:t>закупке</w:t>
      </w:r>
      <w:r w:rsidRPr="00AF7A50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F21D68" w:rsidRPr="00AF7A50">
        <w:rPr>
          <w:rFonts w:ascii="Times New Roman" w:hAnsi="Times New Roman" w:cs="Times New Roman"/>
          <w:sz w:val="24"/>
          <w:szCs w:val="24"/>
        </w:rPr>
        <w:t>ы</w:t>
      </w:r>
      <w:r w:rsidR="00E427B5" w:rsidRPr="00AF7A50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AF7A50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AF7A50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0B07E9F9" w:rsidR="00E427B5" w:rsidRPr="00AF7A50" w:rsidRDefault="00A75005" w:rsidP="00AF7A50">
      <w:pPr>
        <w:pStyle w:val="ConsPlusNormal"/>
        <w:widowControl/>
        <w:numPr>
          <w:ilvl w:val="0"/>
          <w:numId w:val="2"/>
        </w:numPr>
        <w:tabs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F21D68" w:rsidRPr="00AF7A50">
        <w:rPr>
          <w:rFonts w:ascii="Times New Roman" w:hAnsi="Times New Roman" w:cs="Times New Roman"/>
          <w:sz w:val="24"/>
          <w:szCs w:val="24"/>
        </w:rPr>
        <w:t>ов с заявками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AF7A50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AF7A50">
        <w:rPr>
          <w:rFonts w:ascii="Times New Roman" w:hAnsi="Times New Roman" w:cs="Times New Roman"/>
          <w:sz w:val="24"/>
          <w:szCs w:val="24"/>
        </w:rPr>
        <w:t>,</w:t>
      </w:r>
      <w:r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AF7A50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AF7A50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AF7A50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AF7A50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AF7A50">
        <w:rPr>
          <w:rFonts w:ascii="Times New Roman" w:hAnsi="Times New Roman" w:cs="Times New Roman"/>
          <w:sz w:val="24"/>
          <w:szCs w:val="24"/>
        </w:rPr>
        <w:t>закупке</w:t>
      </w:r>
      <w:r w:rsidRPr="00AF7A50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AF7A50">
        <w:rPr>
          <w:rFonts w:ascii="Times New Roman" w:hAnsi="Times New Roman" w:cs="Times New Roman"/>
          <w:sz w:val="24"/>
          <w:szCs w:val="24"/>
        </w:rPr>
        <w:t>Извещением</w:t>
      </w:r>
      <w:r w:rsidRPr="00AF7A50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AF7A50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AF7A50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AF7A50">
        <w:rPr>
          <w:rFonts w:ascii="Times New Roman" w:hAnsi="Times New Roman" w:cs="Times New Roman"/>
          <w:sz w:val="24"/>
          <w:szCs w:val="24"/>
        </w:rPr>
        <w:t>закупке</w:t>
      </w:r>
      <w:r w:rsidRPr="00AF7A50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AF7A50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AF7A5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AF7A50">
        <w:rPr>
          <w:rFonts w:ascii="Times New Roman" w:hAnsi="Times New Roman" w:cs="Times New Roman"/>
          <w:sz w:val="24"/>
          <w:szCs w:val="24"/>
        </w:rPr>
        <w:t>закупке</w:t>
      </w:r>
      <w:r w:rsidRPr="00AF7A50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AF7A50">
        <w:rPr>
          <w:rFonts w:ascii="Times New Roman" w:hAnsi="Times New Roman" w:cs="Times New Roman"/>
          <w:sz w:val="24"/>
          <w:szCs w:val="24"/>
        </w:rPr>
        <w:t xml:space="preserve"> №1 </w:t>
      </w:r>
      <w:r w:rsidRPr="00AF7A50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AF7A50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F54499" w:rsidRPr="00AF7A50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57DF" w14:textId="7728527D" w:rsidR="00F54499" w:rsidRPr="00AF7A50" w:rsidRDefault="00524678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ООО «Пи Ар Ньюс Партнерс»</w:t>
            </w:r>
          </w:p>
          <w:p w14:paraId="5923711D" w14:textId="4E4C70BD" w:rsidR="00F54499" w:rsidRPr="00AF7A5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AF7A50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2262FE6A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499" w:rsidRPr="00AF7A50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E55F" w14:textId="3AF326CA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5245AE" w14:textId="062DF6EF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10 часов 40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AF7A50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100E" w14:textId="1DC1984B" w:rsidR="00F54499" w:rsidRPr="00AF7A5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02B9C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040, 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РФ, г. Москва, </w:t>
            </w:r>
            <w:r w:rsidR="00F02B9C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5-я ул. Ямского Поля, д.7, корп. 2 </w:t>
            </w:r>
          </w:p>
          <w:p w14:paraId="510B128E" w14:textId="77777777" w:rsidR="00F54499" w:rsidRPr="00AF7A5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499" w:rsidRPr="00AF7A50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CAA" w14:textId="77777777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 л.;</w:t>
            </w:r>
          </w:p>
          <w:p w14:paraId="6BC47EF4" w14:textId="07F37969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запросе предл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>ожений– на 3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FDECAB" w14:textId="039CA349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13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36D0B1A" w14:textId="0AC74BE7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выполнени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я работ, оказания услуг» -на 4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794FBA03" w14:textId="0CDB1F02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Отзывы и благодарственные пис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ьма по предмету закупки -  на 29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29FEF91" w14:textId="5C686BCD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ниям к участникам закупки – на 2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4CB6457F" w14:textId="6EB2F7C7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полномочия лица на осуществление действий от имени участника закупки - юридического лица –  на 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794FF58" w14:textId="77777777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л.,</w:t>
            </w:r>
          </w:p>
          <w:p w14:paraId="7A149427" w14:textId="683B6BCC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3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849D6C" w14:textId="78A0F7F8" w:rsidR="00F54499" w:rsidRPr="00AF7A50" w:rsidRDefault="00106CA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>страции юридического лица – на 1 л.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97F873" w14:textId="77777777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452320CE" w14:textId="42701BC5" w:rsidR="00F54499" w:rsidRPr="00AF7A50" w:rsidRDefault="00106CA4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3DFD2E26" w14:textId="29710A9C" w:rsidR="00F54499" w:rsidRPr="00AF7A50" w:rsidRDefault="00106CA4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AF7A50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7FAADF3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Договора </w:t>
            </w:r>
            <w:r w:rsidR="00524678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7346A8D4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1 488 000 (Один миллион четыреста восемьдесят восемь тысяч) рублей, 00 коп. </w:t>
            </w:r>
          </w:p>
        </w:tc>
      </w:tr>
      <w:tr w:rsidR="00F54499" w:rsidRPr="00AF7A50" w14:paraId="7FB0216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DE3F" w14:textId="37D33D69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CB8F" w14:textId="4AB2C098" w:rsidR="00F54499" w:rsidRPr="00AF7A5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</w:t>
            </w:r>
            <w:r w:rsidR="001F5A51" w:rsidRPr="00AF7A50">
              <w:rPr>
                <w:rFonts w:ascii="Times New Roman" w:hAnsi="Times New Roman" w:cs="Times New Roman"/>
                <w:sz w:val="24"/>
                <w:szCs w:val="24"/>
              </w:rPr>
              <w:t>редложению на участие в закупке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>7 листах</w:t>
            </w:r>
          </w:p>
        </w:tc>
      </w:tr>
      <w:tr w:rsidR="00F54499" w:rsidRPr="00AF7A50" w14:paraId="35FD1C7B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B74C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A6D9A79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92E" w14:textId="1F86680C" w:rsidR="00F54499" w:rsidRPr="00AF7A5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Пазлмедиа</w:t>
            </w: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5EED20E" w14:textId="29C3C49A" w:rsidR="00F54499" w:rsidRPr="00AF7A50" w:rsidRDefault="00F54499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4499" w:rsidRPr="00AF7A50" w14:paraId="7AFBEC6E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79C4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414D" w14:textId="2941926D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499" w:rsidRPr="00AF7A50" w14:paraId="400CA81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06A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3E13" w14:textId="7D8F3DD6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81C4841" w14:textId="2BBE856B" w:rsidR="00F54499" w:rsidRPr="00AF7A50" w:rsidRDefault="00A46D45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F54499" w:rsidRPr="00AF7A50" w14:paraId="003DCD4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BF2A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9A" w14:textId="21D2F6B8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125047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1-й Тверской-Ямской пер., д.18</w:t>
            </w:r>
          </w:p>
        </w:tc>
      </w:tr>
      <w:tr w:rsidR="00F54499" w:rsidRPr="00AF7A50" w14:paraId="259D063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D896" w14:textId="77777777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CA63" w14:textId="5075D4E0" w:rsidR="00F54499" w:rsidRPr="00AF7A50" w:rsidRDefault="00005126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4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CF5FC4C" w14:textId="12D206D8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Заявка на уча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>стие в запросе предложений– на 3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3DCE29F" w14:textId="36BB6D0E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Приложение № 1 «Пре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дложение о цене договора» – на 4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BEEE6FF" w14:textId="5373B189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Приложение № 2 «Предложение о качественных хара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ктеристиках работ, услуг» – на 13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7209A6F" w14:textId="6AEAF44C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Приложение № 4 «Предложение об опыте выполнен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>ия работ, оказания ус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луг» - на  2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08D146FB" w14:textId="302332C9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Отзывы и благодарственные письма по предмету закупки -  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9CB691" w14:textId="711905CB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– на 1 л.,</w:t>
            </w:r>
          </w:p>
          <w:p w14:paraId="1A14B909" w14:textId="0BDA9D53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>упки - юридического лица –  на 3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л.,</w:t>
            </w:r>
          </w:p>
          <w:p w14:paraId="280B5860" w14:textId="091D446D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яющихся предметом договора – на 1 л.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4A2700" w14:textId="45E653A1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и иного учета, хранения; – на 2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719D1" w14:textId="21E8E464" w:rsidR="00F54499" w:rsidRPr="00AF7A50" w:rsidRDefault="001F5A51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юридического лица – на 1 л.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65990" w14:textId="77777777" w:rsidR="00F54499" w:rsidRPr="00AF7A50" w:rsidRDefault="00F54499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идентификационного номера налогоплательщика – на 1 л.;</w:t>
            </w:r>
          </w:p>
          <w:p w14:paraId="2A16E638" w14:textId="4C4F5554" w:rsidR="00F54499" w:rsidRPr="00AF7A50" w:rsidRDefault="00005126" w:rsidP="00AF7A50">
            <w:pPr>
              <w:pStyle w:val="a7"/>
              <w:numPr>
                <w:ilvl w:val="0"/>
                <w:numId w:val="13"/>
              </w:numPr>
              <w:tabs>
                <w:tab w:val="left" w:pos="736"/>
              </w:tabs>
              <w:spacing w:after="0"/>
              <w:ind w:left="0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303</w:t>
            </w:r>
            <w:r w:rsidR="005A4108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AC464" w14:textId="1F22D755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Всего на 340</w:t>
            </w:r>
            <w:r w:rsidR="00F54499"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F54499" w:rsidRPr="00AF7A50" w14:paraId="67245B6E" w14:textId="77777777" w:rsidTr="00B50CEE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38C26" w14:textId="77777777" w:rsidR="00F54499" w:rsidRPr="00AF7A50" w:rsidRDefault="00F54499" w:rsidP="00AF7A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F54499" w:rsidRPr="00AF7A50" w14:paraId="5A4418EC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6BB1" w14:textId="3D458942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FB35EB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05126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 w:rsidR="00FB35EB"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5240" w14:textId="725F74DF" w:rsidR="00F54499" w:rsidRPr="00AF7A50" w:rsidRDefault="00005126" w:rsidP="00AF7A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1 806 000 (один миллион восемьсот шесть тысяч) рублей 00 коп. </w:t>
            </w:r>
          </w:p>
        </w:tc>
      </w:tr>
      <w:tr w:rsidR="00F54499" w:rsidRPr="00AF7A50" w14:paraId="4FB27E9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E01" w14:textId="4D1A9DF3" w:rsidR="00F54499" w:rsidRPr="00AF7A50" w:rsidRDefault="00F54499" w:rsidP="00AF7A5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3.2. Качество товаров, работ, услуг, квалификация 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4ECB" w14:textId="309520DD" w:rsidR="00F54499" w:rsidRPr="00AF7A50" w:rsidRDefault="001F5A51" w:rsidP="00AF7A5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и 4 к предложению н</w:t>
            </w:r>
            <w:r w:rsidR="00005126" w:rsidRPr="00AF7A50">
              <w:rPr>
                <w:rFonts w:ascii="Times New Roman" w:hAnsi="Times New Roman" w:cs="Times New Roman"/>
                <w:sz w:val="24"/>
                <w:szCs w:val="24"/>
              </w:rPr>
              <w:t>а участие в закупке, всего на 1</w:t>
            </w:r>
            <w:r w:rsidR="00FB35EB" w:rsidRPr="00AF7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7A5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</w:tbl>
    <w:p w14:paraId="0C14AF2D" w14:textId="16EBA1A0" w:rsidR="0049794C" w:rsidRPr="00AF7A50" w:rsidRDefault="00B108A2" w:rsidP="00AF7A5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Комис</w:t>
      </w:r>
      <w:r w:rsidR="008528DA" w:rsidRPr="00AF7A50">
        <w:rPr>
          <w:rFonts w:ascii="Times New Roman" w:hAnsi="Times New Roman" w:cs="Times New Roman"/>
          <w:sz w:val="24"/>
          <w:szCs w:val="24"/>
        </w:rPr>
        <w:t xml:space="preserve">сия проведет рассмотрение заявок </w:t>
      </w:r>
      <w:r w:rsidR="00FE6103" w:rsidRPr="00AF7A5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AF7A50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AF7A50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AF7A50">
        <w:rPr>
          <w:rFonts w:ascii="Times New Roman" w:hAnsi="Times New Roman" w:cs="Times New Roman"/>
          <w:sz w:val="24"/>
          <w:szCs w:val="24"/>
        </w:rPr>
        <w:t>ан</w:t>
      </w:r>
      <w:r w:rsidRPr="00AF7A50">
        <w:rPr>
          <w:rFonts w:ascii="Times New Roman" w:hAnsi="Times New Roman" w:cs="Times New Roman"/>
          <w:sz w:val="24"/>
          <w:szCs w:val="24"/>
        </w:rPr>
        <w:t xml:space="preserve">ные в </w:t>
      </w:r>
      <w:r w:rsidR="00743230" w:rsidRPr="00AF7A50">
        <w:rPr>
          <w:rFonts w:ascii="Times New Roman" w:hAnsi="Times New Roman" w:cs="Times New Roman"/>
          <w:sz w:val="24"/>
          <w:szCs w:val="24"/>
        </w:rPr>
        <w:t>закуп</w:t>
      </w:r>
      <w:r w:rsidR="00F81B86" w:rsidRPr="00AF7A50">
        <w:rPr>
          <w:rFonts w:ascii="Times New Roman" w:hAnsi="Times New Roman" w:cs="Times New Roman"/>
          <w:sz w:val="24"/>
          <w:szCs w:val="24"/>
        </w:rPr>
        <w:t>очной документации</w:t>
      </w:r>
      <w:r w:rsidR="00FE6103" w:rsidRPr="00AF7A50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3C5B54A2" w:rsidR="00743230" w:rsidRPr="00AF7A50" w:rsidRDefault="00743230" w:rsidP="00AF7A50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50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>
        <w:rPr>
          <w:rFonts w:ascii="Times New Roman" w:hAnsi="Times New Roman" w:cs="Times New Roman"/>
          <w:sz w:val="24"/>
          <w:szCs w:val="24"/>
        </w:rPr>
        <w:t>иссии.</w:t>
      </w:r>
      <w:r w:rsidR="00B108A2" w:rsidRPr="00AF7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766D" w14:textId="1EC6CA24" w:rsidR="00743230" w:rsidRPr="00AF7A50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E8EEDD" w14:textId="77777777" w:rsidR="00743230" w:rsidRPr="000106F1" w:rsidRDefault="00743230" w:rsidP="00AF7A5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14:paraId="4D208820" w14:textId="77777777" w:rsidR="00743230" w:rsidRPr="00AF7A50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AF7A50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A46D45" w:rsidRDefault="00A46D45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A46D45" w:rsidRDefault="00A46D4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A46D45" w:rsidRDefault="00A46D4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A46D45" w:rsidRDefault="00A46D4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A46D45" w:rsidRDefault="00A46D4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06F1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A46D45" w:rsidRDefault="00A46D4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A46D45" w:rsidRDefault="00A46D45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A46D45" w:rsidRDefault="00A46D4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244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23E9D"/>
    <w:rsid w:val="00033DB9"/>
    <w:rsid w:val="00035F55"/>
    <w:rsid w:val="00052527"/>
    <w:rsid w:val="00060BFF"/>
    <w:rsid w:val="00062035"/>
    <w:rsid w:val="00072014"/>
    <w:rsid w:val="00084C2B"/>
    <w:rsid w:val="00087411"/>
    <w:rsid w:val="0009403C"/>
    <w:rsid w:val="0009694E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5FFF"/>
    <w:rsid w:val="00207A34"/>
    <w:rsid w:val="00207D5E"/>
    <w:rsid w:val="00222EC0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99D"/>
    <w:rsid w:val="002C2034"/>
    <w:rsid w:val="002C2FD8"/>
    <w:rsid w:val="002D1DCC"/>
    <w:rsid w:val="002F47BA"/>
    <w:rsid w:val="00302C13"/>
    <w:rsid w:val="00316D6B"/>
    <w:rsid w:val="0032094A"/>
    <w:rsid w:val="003302B0"/>
    <w:rsid w:val="00330D4A"/>
    <w:rsid w:val="003344BF"/>
    <w:rsid w:val="00340163"/>
    <w:rsid w:val="00351260"/>
    <w:rsid w:val="00372B69"/>
    <w:rsid w:val="00373890"/>
    <w:rsid w:val="00382CDC"/>
    <w:rsid w:val="00383B99"/>
    <w:rsid w:val="00396446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86729"/>
    <w:rsid w:val="0049794C"/>
    <w:rsid w:val="004A6E75"/>
    <w:rsid w:val="004B772D"/>
    <w:rsid w:val="004C25A6"/>
    <w:rsid w:val="004D75AC"/>
    <w:rsid w:val="004E4082"/>
    <w:rsid w:val="004E473D"/>
    <w:rsid w:val="004E4795"/>
    <w:rsid w:val="004E505F"/>
    <w:rsid w:val="004E7A27"/>
    <w:rsid w:val="00512A18"/>
    <w:rsid w:val="0052019A"/>
    <w:rsid w:val="00520261"/>
    <w:rsid w:val="00524678"/>
    <w:rsid w:val="00535EA6"/>
    <w:rsid w:val="00547047"/>
    <w:rsid w:val="005825A8"/>
    <w:rsid w:val="005A4108"/>
    <w:rsid w:val="005B2C69"/>
    <w:rsid w:val="005C46E0"/>
    <w:rsid w:val="005F1FB9"/>
    <w:rsid w:val="005F2C65"/>
    <w:rsid w:val="00600E40"/>
    <w:rsid w:val="00605FF1"/>
    <w:rsid w:val="006263A7"/>
    <w:rsid w:val="00633068"/>
    <w:rsid w:val="00635EE6"/>
    <w:rsid w:val="006361E3"/>
    <w:rsid w:val="006448FB"/>
    <w:rsid w:val="006623CF"/>
    <w:rsid w:val="00676847"/>
    <w:rsid w:val="00680461"/>
    <w:rsid w:val="006A0368"/>
    <w:rsid w:val="006A549E"/>
    <w:rsid w:val="006B4FB8"/>
    <w:rsid w:val="006B67C6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A5503"/>
    <w:rsid w:val="007A6D80"/>
    <w:rsid w:val="007B504D"/>
    <w:rsid w:val="007C5043"/>
    <w:rsid w:val="007D138A"/>
    <w:rsid w:val="007D16C3"/>
    <w:rsid w:val="007E1B40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23DB1"/>
    <w:rsid w:val="00931D4D"/>
    <w:rsid w:val="00957E35"/>
    <w:rsid w:val="0096138B"/>
    <w:rsid w:val="0098041D"/>
    <w:rsid w:val="00996232"/>
    <w:rsid w:val="009A4FD4"/>
    <w:rsid w:val="009B13FD"/>
    <w:rsid w:val="009C1C5F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D0BF7"/>
    <w:rsid w:val="00BD3219"/>
    <w:rsid w:val="00BE3FC3"/>
    <w:rsid w:val="00BE62A3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53593"/>
    <w:rsid w:val="00D55F4C"/>
    <w:rsid w:val="00D82764"/>
    <w:rsid w:val="00D92ECA"/>
    <w:rsid w:val="00D96AAB"/>
    <w:rsid w:val="00D975EF"/>
    <w:rsid w:val="00DA2222"/>
    <w:rsid w:val="00DA3F77"/>
    <w:rsid w:val="00DB6E78"/>
    <w:rsid w:val="00DD26B4"/>
    <w:rsid w:val="00DE4D42"/>
    <w:rsid w:val="00DF3070"/>
    <w:rsid w:val="00DF6863"/>
    <w:rsid w:val="00E01F6A"/>
    <w:rsid w:val="00E01F8E"/>
    <w:rsid w:val="00E34A3E"/>
    <w:rsid w:val="00E41418"/>
    <w:rsid w:val="00E422E0"/>
    <w:rsid w:val="00E427B5"/>
    <w:rsid w:val="00E55467"/>
    <w:rsid w:val="00E558D9"/>
    <w:rsid w:val="00E73FFD"/>
    <w:rsid w:val="00E80EE4"/>
    <w:rsid w:val="00EB1B27"/>
    <w:rsid w:val="00EC0DEF"/>
    <w:rsid w:val="00EE1678"/>
    <w:rsid w:val="00F02B9C"/>
    <w:rsid w:val="00F11B50"/>
    <w:rsid w:val="00F17C45"/>
    <w:rsid w:val="00F21D68"/>
    <w:rsid w:val="00F22F52"/>
    <w:rsid w:val="00F268F3"/>
    <w:rsid w:val="00F333C8"/>
    <w:rsid w:val="00F54499"/>
    <w:rsid w:val="00F71E0F"/>
    <w:rsid w:val="00F750ED"/>
    <w:rsid w:val="00F77F3F"/>
    <w:rsid w:val="00F81B86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5696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2016-08-22T14:46:00Z</cp:lastPrinted>
  <dcterms:created xsi:type="dcterms:W3CDTF">2016-08-23T13:47:00Z</dcterms:created>
  <dcterms:modified xsi:type="dcterms:W3CDTF">2016-08-23T13:47:00Z</dcterms:modified>
</cp:coreProperties>
</file>